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572B" w:rsidRDefault="005E6E94" w:rsidP="005E6E94">
      <w:pPr>
        <w:pStyle w:val="1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E6E94" w:rsidTr="005E6E94">
        <w:tc>
          <w:tcPr>
            <w:tcW w:w="8296" w:type="dxa"/>
          </w:tcPr>
          <w:p w:rsidR="005E6E94" w:rsidRDefault="005E6E94" w:rsidP="005E6E9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8F453B7" wp14:editId="78773D40">
                  <wp:extent cx="3067050" cy="436245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436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6E94" w:rsidRPr="005E6E94" w:rsidRDefault="005E6E94" w:rsidP="005E6E94">
      <w:pPr>
        <w:rPr>
          <w:rFonts w:hint="eastAsia"/>
        </w:rPr>
      </w:pPr>
    </w:p>
    <w:p w:rsidR="005E6E94" w:rsidRDefault="005E6E94" w:rsidP="005E6E94">
      <w:pPr>
        <w:pStyle w:val="1"/>
      </w:pPr>
      <w:r>
        <w:rPr>
          <w:rFonts w:hint="eastAsia"/>
        </w:rPr>
        <w:t>素材：</w:t>
      </w:r>
    </w:p>
    <w:p w:rsidR="005E6E94" w:rsidRDefault="005E6E94" w:rsidP="003E14C1">
      <w:pPr>
        <w:pStyle w:val="2"/>
      </w:pPr>
      <w:r>
        <w:rPr>
          <w:rFonts w:hint="eastAsia"/>
        </w:rPr>
        <w:t>草莓，透明背景，如果</w:t>
      </w:r>
      <w:r w:rsidR="003E14C1">
        <w:rPr>
          <w:rFonts w:hint="eastAsia"/>
        </w:rPr>
        <w:t>不是透明背景，可以使用钢笔工具扣出来</w:t>
      </w:r>
    </w:p>
    <w:p w:rsidR="00BA4D05" w:rsidRPr="00BA4D05" w:rsidRDefault="00BA4D05" w:rsidP="00BA4D05">
      <w:pPr>
        <w:pStyle w:val="2"/>
        <w:rPr>
          <w:rFonts w:hint="eastAsia"/>
        </w:rPr>
      </w:pPr>
      <w:r>
        <w:rPr>
          <w:rFonts w:hint="eastAsia"/>
        </w:rPr>
        <w:t>还有草莓切片 素材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950"/>
        <w:gridCol w:w="7319"/>
      </w:tblGrid>
      <w:tr w:rsidR="00BA4D05" w:rsidTr="00BA4D05">
        <w:tc>
          <w:tcPr>
            <w:tcW w:w="7950" w:type="dxa"/>
          </w:tcPr>
          <w:p w:rsidR="00BA4D05" w:rsidRDefault="00BA4D05" w:rsidP="005E6E9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3056B8C" wp14:editId="41FBB0B4">
                  <wp:extent cx="3314700" cy="44577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445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19" w:type="dxa"/>
          </w:tcPr>
          <w:p w:rsidR="00BA4D05" w:rsidRDefault="00BA4D05" w:rsidP="005E6E9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764EC0" wp14:editId="158D0F63">
                  <wp:extent cx="6572250" cy="5534025"/>
                  <wp:effectExtent l="0" t="0" r="0" b="952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0" cy="553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6E94" w:rsidRPr="005E6E94" w:rsidRDefault="005E6E94" w:rsidP="005E6E94">
      <w:pPr>
        <w:rPr>
          <w:rFonts w:hint="eastAsia"/>
        </w:rPr>
      </w:pPr>
    </w:p>
    <w:p w:rsidR="005E6E94" w:rsidRDefault="005E6E94" w:rsidP="005E6E94">
      <w:pPr>
        <w:pStyle w:val="1"/>
      </w:pPr>
      <w:r>
        <w:rPr>
          <w:rFonts w:hint="eastAsia"/>
        </w:rPr>
        <w:t>步骤：</w:t>
      </w:r>
    </w:p>
    <w:p w:rsidR="005E6E94" w:rsidRDefault="003E14C1" w:rsidP="003E14C1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新一个文档，放入素材，如图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14C1" w:rsidTr="003E14C1">
        <w:tc>
          <w:tcPr>
            <w:tcW w:w="8296" w:type="dxa"/>
          </w:tcPr>
          <w:p w:rsidR="003E14C1" w:rsidRDefault="003E14C1" w:rsidP="003E14C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F74B737" wp14:editId="42CA20D2">
                  <wp:extent cx="7401641" cy="4200525"/>
                  <wp:effectExtent l="0" t="0" r="889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2863" cy="4201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14C1" w:rsidRPr="003E14C1" w:rsidRDefault="003E14C1" w:rsidP="003E14C1">
      <w:pPr>
        <w:rPr>
          <w:rFonts w:hint="eastAsia"/>
        </w:rPr>
      </w:pPr>
    </w:p>
    <w:p w:rsidR="005E6E94" w:rsidRDefault="003E14C1" w:rsidP="0059198A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使用钢笔工具来切割草莓</w:t>
      </w:r>
      <w:r w:rsidR="0059198A">
        <w:rPr>
          <w:rFonts w:hint="eastAsia"/>
        </w:rPr>
        <w:t>，先绘制路径，注意尽量斜着切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198A" w:rsidTr="0059198A">
        <w:tc>
          <w:tcPr>
            <w:tcW w:w="8296" w:type="dxa"/>
          </w:tcPr>
          <w:p w:rsidR="0059198A" w:rsidRDefault="0059198A" w:rsidP="0059198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4A9FA37" wp14:editId="68165348">
                  <wp:extent cx="4448175" cy="4772025"/>
                  <wp:effectExtent l="0" t="0" r="9525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175" cy="477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9198A" w:rsidRDefault="0059198A" w:rsidP="0059198A">
      <w:pPr>
        <w:pStyle w:val="2"/>
      </w:pPr>
      <w:r>
        <w:rPr>
          <w:rFonts w:hint="eastAsia"/>
        </w:rPr>
        <w:t>3.把路径转为选区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198A" w:rsidTr="0059198A">
        <w:tc>
          <w:tcPr>
            <w:tcW w:w="8296" w:type="dxa"/>
          </w:tcPr>
          <w:p w:rsidR="0059198A" w:rsidRDefault="0059198A" w:rsidP="0059198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5DA692B" wp14:editId="713DC2D4">
                  <wp:extent cx="3581400" cy="379095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3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9198A" w:rsidRDefault="0059198A" w:rsidP="0059198A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shift</w:t>
      </w:r>
      <w:r>
        <w:t>+</w:t>
      </w:r>
      <w:r>
        <w:rPr>
          <w:rFonts w:hint="eastAsia"/>
        </w:rPr>
        <w:t>j切割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198A" w:rsidTr="0059198A">
        <w:tc>
          <w:tcPr>
            <w:tcW w:w="8296" w:type="dxa"/>
          </w:tcPr>
          <w:p w:rsidR="0059198A" w:rsidRDefault="0059198A" w:rsidP="0059198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327EFF9" wp14:editId="30E79525">
                  <wp:extent cx="7543800" cy="3781425"/>
                  <wp:effectExtent l="0" t="0" r="0" b="952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378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9198A" w:rsidRDefault="0059198A" w:rsidP="0059198A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把切出的第一块移到上面一点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198A" w:rsidTr="0059198A">
        <w:tc>
          <w:tcPr>
            <w:tcW w:w="8296" w:type="dxa"/>
          </w:tcPr>
          <w:p w:rsidR="0059198A" w:rsidRDefault="0059198A" w:rsidP="0059198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96E95F2" wp14:editId="7607B5A5">
                  <wp:extent cx="3848100" cy="409575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100" cy="409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9198A" w:rsidRPr="0059198A" w:rsidRDefault="0059198A" w:rsidP="0059198A">
      <w:pPr>
        <w:rPr>
          <w:rFonts w:hint="eastAsia"/>
        </w:rPr>
      </w:pPr>
    </w:p>
    <w:p w:rsidR="005E6E94" w:rsidRDefault="0059198A" w:rsidP="00D078FE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使用钢笔工具继续绘制第二块的路径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78FE" w:rsidTr="00D078FE">
        <w:tc>
          <w:tcPr>
            <w:tcW w:w="8296" w:type="dxa"/>
          </w:tcPr>
          <w:p w:rsidR="00D078FE" w:rsidRDefault="00D078FE" w:rsidP="005E6E94">
            <w:r>
              <w:rPr>
                <w:noProof/>
              </w:rPr>
              <w:drawing>
                <wp:inline distT="0" distB="0" distL="0" distR="0" wp14:anchorId="594E79E8" wp14:editId="3DAE68B4">
                  <wp:extent cx="5457825" cy="4533900"/>
                  <wp:effectExtent l="0" t="0" r="952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25" cy="453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6E94" w:rsidRDefault="00D078FE" w:rsidP="00D078FE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就路径载入选区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78FE" w:rsidTr="00D078FE">
        <w:tc>
          <w:tcPr>
            <w:tcW w:w="8296" w:type="dxa"/>
          </w:tcPr>
          <w:p w:rsidR="00D078FE" w:rsidRDefault="00D078FE" w:rsidP="00D078F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02AE2D3" wp14:editId="7B0034D3">
                  <wp:extent cx="4143375" cy="4219575"/>
                  <wp:effectExtent l="0" t="0" r="9525" b="952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375" cy="421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78FE" w:rsidRDefault="00D078FE" w:rsidP="00D078FE">
      <w:pPr>
        <w:pStyle w:val="2"/>
      </w:pPr>
      <w:r>
        <w:t>8.</w:t>
      </w:r>
      <w:r w:rsidRPr="00D078FE">
        <w:rPr>
          <w:rFonts w:hint="eastAsia"/>
        </w:rPr>
        <w:t xml:space="preserve"> 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shift</w:t>
      </w:r>
      <w:r>
        <w:t>+</w:t>
      </w:r>
      <w:r>
        <w:rPr>
          <w:rFonts w:hint="eastAsia"/>
        </w:rPr>
        <w:t>j切割并且把切片往上移动一点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78FE" w:rsidTr="00BA4D05">
        <w:tc>
          <w:tcPr>
            <w:tcW w:w="8296" w:type="dxa"/>
          </w:tcPr>
          <w:p w:rsidR="00D078FE" w:rsidRDefault="00BA4D05" w:rsidP="00D078F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E60CC10" wp14:editId="6DF30958">
                  <wp:extent cx="4733925" cy="4514850"/>
                  <wp:effectExtent l="0" t="0" r="952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5" cy="451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78FE" w:rsidRDefault="00BA4D05" w:rsidP="00BA4D05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继续绘制第三条路径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A4D05" w:rsidTr="00BA4D05">
        <w:tc>
          <w:tcPr>
            <w:tcW w:w="8296" w:type="dxa"/>
          </w:tcPr>
          <w:p w:rsidR="00BA4D05" w:rsidRDefault="00BA4D05" w:rsidP="00BA4D0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F3250BC" wp14:editId="1E9307C4">
                  <wp:extent cx="4429125" cy="4495800"/>
                  <wp:effectExtent l="0" t="0" r="952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125" cy="449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4D05" w:rsidRDefault="00BA4D05" w:rsidP="00BA4D05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载入选区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A4D05" w:rsidTr="00BA4D05">
        <w:tc>
          <w:tcPr>
            <w:tcW w:w="8296" w:type="dxa"/>
          </w:tcPr>
          <w:p w:rsidR="00BA4D05" w:rsidRDefault="00BA4D05" w:rsidP="00BA4D0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631E272" wp14:editId="3FAEEE95">
                  <wp:extent cx="4429125" cy="4705350"/>
                  <wp:effectExtent l="0" t="0" r="952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125" cy="470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4D05" w:rsidRDefault="00BA4D05" w:rsidP="00BA4D05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shift</w:t>
      </w:r>
      <w:r>
        <w:t>+</w:t>
      </w:r>
      <w:r>
        <w:rPr>
          <w:rFonts w:hint="eastAsia"/>
        </w:rPr>
        <w:t>j切割，然后移动切片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A4D05" w:rsidTr="00BA4D05">
        <w:tc>
          <w:tcPr>
            <w:tcW w:w="8296" w:type="dxa"/>
          </w:tcPr>
          <w:p w:rsidR="00BA4D05" w:rsidRDefault="00BA4D05" w:rsidP="00BA4D0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DF1CCB8" wp14:editId="61A446A5">
                  <wp:extent cx="2686050" cy="440055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440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4D05" w:rsidRPr="00BA4D05" w:rsidRDefault="00BA4D05" w:rsidP="00BA4D05">
      <w:pPr>
        <w:rPr>
          <w:rFonts w:hint="eastAsia"/>
        </w:rPr>
      </w:pPr>
    </w:p>
    <w:p w:rsidR="00D078FE" w:rsidRDefault="00BA4D05" w:rsidP="00BA4D05">
      <w:pPr>
        <w:pStyle w:val="2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，添加草莓切面，需要使用草莓切片素材，使用椭圆工具在草莓切面上面绘制椭圆创建选区，只需要中间部分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A4D05" w:rsidTr="00BA4D05">
        <w:tc>
          <w:tcPr>
            <w:tcW w:w="8296" w:type="dxa"/>
          </w:tcPr>
          <w:p w:rsidR="00BA4D05" w:rsidRDefault="00BA4D05" w:rsidP="00BA4D0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4005EDB" wp14:editId="342F1212">
                  <wp:extent cx="4933950" cy="4190972"/>
                  <wp:effectExtent l="0" t="0" r="0" b="63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6034" cy="4192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4D05" w:rsidRPr="00BA4D05" w:rsidRDefault="00BA4D05" w:rsidP="00BA4D05">
      <w:pPr>
        <w:rPr>
          <w:rFonts w:hint="eastAsia"/>
        </w:rPr>
      </w:pPr>
    </w:p>
    <w:p w:rsidR="00D078FE" w:rsidRDefault="00BA4D05" w:rsidP="00660B1E">
      <w:pPr>
        <w:pStyle w:val="2"/>
      </w:pPr>
      <w:r>
        <w:rPr>
          <w:rFonts w:hint="eastAsia"/>
        </w:rPr>
        <w:t>1</w:t>
      </w:r>
      <w:r>
        <w:t>3</w:t>
      </w:r>
      <w:r w:rsidR="00660B1E">
        <w:t>.</w:t>
      </w:r>
      <w:r w:rsidR="00660B1E">
        <w:rPr>
          <w:rFonts w:hint="eastAsia"/>
        </w:rPr>
        <w:t>按ctrl</w:t>
      </w:r>
      <w:r w:rsidR="00660B1E">
        <w:t>+</w:t>
      </w:r>
      <w:r w:rsidR="00660B1E">
        <w:rPr>
          <w:rFonts w:hint="eastAsia"/>
        </w:rPr>
        <w:t>j把切面复制出来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60B1E" w:rsidTr="00660B1E">
        <w:tc>
          <w:tcPr>
            <w:tcW w:w="8296" w:type="dxa"/>
          </w:tcPr>
          <w:p w:rsidR="00660B1E" w:rsidRDefault="00660B1E" w:rsidP="00660B1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7A40A88" wp14:editId="45419B5E">
                  <wp:extent cx="3143250" cy="2619375"/>
                  <wp:effectExtent l="0" t="0" r="0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0B1E" w:rsidRDefault="00660B1E" w:rsidP="00660B1E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把切面再复制两个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60B1E" w:rsidTr="00660B1E">
        <w:tc>
          <w:tcPr>
            <w:tcW w:w="8296" w:type="dxa"/>
          </w:tcPr>
          <w:p w:rsidR="00660B1E" w:rsidRDefault="00660B1E" w:rsidP="00660B1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BF45E0" wp14:editId="33F48588">
                  <wp:extent cx="2457450" cy="2924175"/>
                  <wp:effectExtent l="0" t="0" r="0" b="952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2924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0B1E" w:rsidRPr="00660B1E" w:rsidRDefault="00660B1E" w:rsidP="00660B1E">
      <w:pPr>
        <w:rPr>
          <w:rFonts w:hint="eastAsia"/>
        </w:rPr>
      </w:pPr>
    </w:p>
    <w:p w:rsidR="00D078FE" w:rsidRDefault="00660B1E" w:rsidP="00660B1E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把切面缩小一点，然后把他们各就位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60B1E" w:rsidTr="00660B1E">
        <w:tc>
          <w:tcPr>
            <w:tcW w:w="8296" w:type="dxa"/>
          </w:tcPr>
          <w:p w:rsidR="00660B1E" w:rsidRDefault="00660B1E" w:rsidP="00660B1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5B85A96" wp14:editId="2141D774">
                  <wp:extent cx="4343400" cy="4286250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0" cy="428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0B1E" w:rsidRDefault="00660B1E" w:rsidP="00660B1E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先做最下面的那个，需要一个切面移动到最下面的草莓块的上面，按ctrl</w:t>
      </w:r>
      <w:r>
        <w:t>+</w:t>
      </w:r>
      <w:r>
        <w:rPr>
          <w:rFonts w:hint="eastAsia"/>
        </w:rPr>
        <w:t>t打开自由变换工具，做适当处理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166"/>
      </w:tblGrid>
      <w:tr w:rsidR="00660B1E" w:rsidTr="004F2F69">
        <w:tc>
          <w:tcPr>
            <w:tcW w:w="8296" w:type="dxa"/>
          </w:tcPr>
          <w:p w:rsidR="00660B1E" w:rsidRDefault="00660B1E" w:rsidP="00660B1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2E48D26" wp14:editId="706420EC">
                  <wp:extent cx="6953250" cy="561975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0" cy="561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2F69" w:rsidTr="004F2F69">
        <w:tc>
          <w:tcPr>
            <w:tcW w:w="8296" w:type="dxa"/>
          </w:tcPr>
          <w:p w:rsidR="004F2F69" w:rsidRDefault="004F2F69" w:rsidP="00660B1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BF52A" wp14:editId="0E9050E0">
                  <wp:extent cx="3914775" cy="4953000"/>
                  <wp:effectExtent l="0" t="0" r="9525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495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0B1E" w:rsidRDefault="004F2F69" w:rsidP="004F2F69">
      <w:pPr>
        <w:pStyle w:val="2"/>
      </w:pPr>
      <w:r>
        <w:rPr>
          <w:rFonts w:hint="eastAsia"/>
        </w:rPr>
        <w:t>1</w:t>
      </w:r>
      <w:r>
        <w:t>7.</w:t>
      </w:r>
      <w:r>
        <w:rPr>
          <w:rFonts w:hint="eastAsia"/>
        </w:rPr>
        <w:t>调整好后提交变换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2F69" w:rsidTr="004F2F69">
        <w:tc>
          <w:tcPr>
            <w:tcW w:w="8296" w:type="dxa"/>
          </w:tcPr>
          <w:p w:rsidR="004F2F69" w:rsidRDefault="004F2F69" w:rsidP="004F2F6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7BD241C" wp14:editId="38C2332D">
                  <wp:extent cx="6943725" cy="5457825"/>
                  <wp:effectExtent l="0" t="0" r="9525" b="952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3725" cy="545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2F69" w:rsidRPr="004F2F69" w:rsidRDefault="004F2F69" w:rsidP="004F2F69">
      <w:pPr>
        <w:rPr>
          <w:rFonts w:hint="eastAsia"/>
        </w:rPr>
      </w:pPr>
    </w:p>
    <w:p w:rsidR="00660B1E" w:rsidRDefault="004F2F69" w:rsidP="004F2F69">
      <w:pPr>
        <w:pStyle w:val="2"/>
      </w:pPr>
      <w:r>
        <w:rPr>
          <w:rFonts w:hint="eastAsia"/>
        </w:rPr>
        <w:t>1</w:t>
      </w:r>
      <w:r>
        <w:t>8.</w:t>
      </w:r>
      <w:r>
        <w:rPr>
          <w:rFonts w:hint="eastAsia"/>
        </w:rPr>
        <w:t>用同样的方法把其余的切块做好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2F69" w:rsidTr="004F2F69">
        <w:tc>
          <w:tcPr>
            <w:tcW w:w="8296" w:type="dxa"/>
          </w:tcPr>
          <w:p w:rsidR="004F2F69" w:rsidRDefault="004F2F69" w:rsidP="004F2F6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0AAB9EA" wp14:editId="41FF31B8">
                  <wp:extent cx="5238750" cy="5095875"/>
                  <wp:effectExtent l="0" t="0" r="0" b="952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0" cy="509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2F69" w:rsidRDefault="004F2F69" w:rsidP="004F2F69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把他们排好，然后打一个组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2F69" w:rsidTr="004F2F69">
        <w:tc>
          <w:tcPr>
            <w:tcW w:w="8296" w:type="dxa"/>
          </w:tcPr>
          <w:p w:rsidR="004F2F69" w:rsidRDefault="004F2F69" w:rsidP="004F2F6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DABAFD3" wp14:editId="538C8E73">
                  <wp:extent cx="7286625" cy="3842441"/>
                  <wp:effectExtent l="0" t="0" r="0" b="571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9064" cy="3843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2F69" w:rsidRPr="004F2F69" w:rsidRDefault="004F2F69" w:rsidP="004F2F69">
      <w:pPr>
        <w:rPr>
          <w:rFonts w:hint="eastAsia"/>
        </w:rPr>
      </w:pPr>
    </w:p>
    <w:p w:rsidR="00D078FE" w:rsidRDefault="004F2F69" w:rsidP="004F2F69">
      <w:pPr>
        <w:pStyle w:val="2"/>
      </w:pPr>
      <w:r>
        <w:rPr>
          <w:rFonts w:hint="eastAsia"/>
        </w:rPr>
        <w:t>2</w:t>
      </w:r>
      <w:r>
        <w:t>0.</w:t>
      </w:r>
      <w:r>
        <w:rPr>
          <w:rFonts w:hint="eastAsia"/>
        </w:rPr>
        <w:t>在背景图层上面新建一个图层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2F69" w:rsidTr="004F2F69">
        <w:tc>
          <w:tcPr>
            <w:tcW w:w="8296" w:type="dxa"/>
          </w:tcPr>
          <w:p w:rsidR="004F2F69" w:rsidRDefault="004F2F69" w:rsidP="004F2F6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6DE89BD" wp14:editId="2D812168">
                  <wp:extent cx="3448050" cy="329565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2F69" w:rsidRDefault="00EA572B" w:rsidP="00EA572B">
      <w:pPr>
        <w:pStyle w:val="2"/>
      </w:pPr>
      <w:r>
        <w:rPr>
          <w:rFonts w:hint="eastAsia"/>
        </w:rPr>
        <w:t>2</w:t>
      </w:r>
      <w:r>
        <w:t>1</w:t>
      </w:r>
      <w:r>
        <w:rPr>
          <w:rFonts w:hint="eastAsia"/>
        </w:rPr>
        <w:t>，给新图层图层比较浅一点的红色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572B" w:rsidTr="00EA572B">
        <w:tc>
          <w:tcPr>
            <w:tcW w:w="8296" w:type="dxa"/>
          </w:tcPr>
          <w:p w:rsidR="00EA572B" w:rsidRDefault="00EA572B" w:rsidP="00EA572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9E54FF7" wp14:editId="1772A093">
                  <wp:extent cx="7458075" cy="4005965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1291" cy="4007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A572B" w:rsidRPr="00EA572B" w:rsidRDefault="00EA572B" w:rsidP="00EA572B">
      <w:pPr>
        <w:pStyle w:val="2"/>
        <w:rPr>
          <w:rFonts w:hint="eastAsia"/>
        </w:rPr>
      </w:pPr>
      <w:r>
        <w:rPr>
          <w:rFonts w:hint="eastAsia"/>
        </w:rPr>
        <w:t>2</w:t>
      </w:r>
      <w:r>
        <w:t>2.</w:t>
      </w:r>
      <w:r>
        <w:rPr>
          <w:rFonts w:hint="eastAsia"/>
        </w:rPr>
        <w:t>新建一个图层，点击渐变工具，点击选项栏中的径向渐变按钮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572B" w:rsidTr="00EA572B">
        <w:tc>
          <w:tcPr>
            <w:tcW w:w="8296" w:type="dxa"/>
          </w:tcPr>
          <w:p w:rsidR="00EA572B" w:rsidRDefault="00EA572B" w:rsidP="005E6E9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E5DB269" wp14:editId="66F21E2B">
                  <wp:extent cx="8924151" cy="4448175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26243" cy="4449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78FE" w:rsidRDefault="00EA572B" w:rsidP="00EA572B">
      <w:pPr>
        <w:pStyle w:val="2"/>
      </w:pPr>
      <w:r>
        <w:rPr>
          <w:rFonts w:hint="eastAsia"/>
        </w:rPr>
        <w:t>2</w:t>
      </w:r>
      <w:r>
        <w:t>3.</w:t>
      </w:r>
      <w:r>
        <w:rPr>
          <w:rFonts w:hint="eastAsia"/>
        </w:rPr>
        <w:t>用渐变工具在图层的中心往外拉一个渐变的圆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572B" w:rsidTr="00EA572B">
        <w:tc>
          <w:tcPr>
            <w:tcW w:w="8296" w:type="dxa"/>
          </w:tcPr>
          <w:p w:rsidR="00EA572B" w:rsidRDefault="00EA572B" w:rsidP="00EA572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366FDEA" wp14:editId="4D2ED930">
                  <wp:extent cx="3095625" cy="4400550"/>
                  <wp:effectExtent l="0" t="0" r="952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440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A572B" w:rsidRDefault="00EA572B" w:rsidP="00EA572B">
      <w:pPr>
        <w:pStyle w:val="2"/>
      </w:pPr>
      <w:r>
        <w:rPr>
          <w:rFonts w:hint="eastAsia"/>
        </w:rPr>
        <w:t>2</w:t>
      </w:r>
      <w:r>
        <w:t>4.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i反相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572B" w:rsidTr="00EA572B">
        <w:tc>
          <w:tcPr>
            <w:tcW w:w="8296" w:type="dxa"/>
          </w:tcPr>
          <w:p w:rsidR="00EA572B" w:rsidRDefault="00EA572B" w:rsidP="00EA572B">
            <w:r>
              <w:rPr>
                <w:noProof/>
              </w:rPr>
              <w:drawing>
                <wp:inline distT="0" distB="0" distL="0" distR="0" wp14:anchorId="0134CF4A" wp14:editId="7CE4BC11">
                  <wp:extent cx="3409950" cy="4657725"/>
                  <wp:effectExtent l="0" t="0" r="0" b="952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465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A572B" w:rsidRDefault="00EA572B" w:rsidP="00EA572B"/>
    <w:p w:rsidR="00EA572B" w:rsidRDefault="00EA572B" w:rsidP="00EA572B">
      <w:pPr>
        <w:pStyle w:val="2"/>
      </w:pPr>
      <w:r>
        <w:rPr>
          <w:rFonts w:hint="eastAsia"/>
        </w:rPr>
        <w:t>2</w:t>
      </w:r>
      <w:r>
        <w:t>5</w:t>
      </w:r>
      <w:r>
        <w:rPr>
          <w:rFonts w:hint="eastAsia"/>
        </w:rPr>
        <w:t>，然后把该图层的混合模式改为：线性减淡</w:t>
      </w:r>
    </w:p>
    <w:p w:rsidR="0045251B" w:rsidRPr="0045251B" w:rsidRDefault="0045251B" w:rsidP="00BD2E0A">
      <w:pPr>
        <w:pStyle w:val="3"/>
        <w:rPr>
          <w:rFonts w:hint="eastAsia"/>
        </w:rPr>
      </w:pPr>
      <w:r>
        <w:rPr>
          <w:rFonts w:hint="eastAsia"/>
        </w:rPr>
        <w:t>注意</w:t>
      </w:r>
      <w:r w:rsidR="00BD2E0A">
        <w:rPr>
          <w:rFonts w:hint="eastAsia"/>
        </w:rPr>
        <w:t>：</w:t>
      </w:r>
      <w:r>
        <w:rPr>
          <w:rFonts w:hint="eastAsia"/>
        </w:rPr>
        <w:t>背景</w:t>
      </w:r>
      <w:r w:rsidR="00BD2E0A">
        <w:rPr>
          <w:rFonts w:hint="eastAsia"/>
        </w:rPr>
        <w:t>颜色太淡了，需要加深一点点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572B" w:rsidTr="0045251B">
        <w:tc>
          <w:tcPr>
            <w:tcW w:w="8296" w:type="dxa"/>
          </w:tcPr>
          <w:p w:rsidR="00EA572B" w:rsidRDefault="0045251B" w:rsidP="00EA572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3435C65" wp14:editId="27AA719A">
                  <wp:extent cx="4305300" cy="5114925"/>
                  <wp:effectExtent l="0" t="0" r="0" b="952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511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A572B" w:rsidRPr="00EA572B" w:rsidRDefault="00EA572B" w:rsidP="00EA572B">
      <w:pPr>
        <w:rPr>
          <w:rFonts w:hint="eastAsia"/>
        </w:rPr>
      </w:pPr>
    </w:p>
    <w:p w:rsidR="00EA572B" w:rsidRDefault="00EA572B" w:rsidP="00EA572B"/>
    <w:p w:rsidR="00EA572B" w:rsidRDefault="00BD2E0A" w:rsidP="00BD2E0A">
      <w:pPr>
        <w:pStyle w:val="2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，把这个图层的不透明度降低到8</w:t>
      </w:r>
      <w:r>
        <w:t>8%</w:t>
      </w:r>
      <w:r>
        <w:rPr>
          <w:rFonts w:hint="eastAsia"/>
        </w:rPr>
        <w:t>左右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2E0A" w:rsidTr="007427E9">
        <w:tc>
          <w:tcPr>
            <w:tcW w:w="8296" w:type="dxa"/>
          </w:tcPr>
          <w:p w:rsidR="00BD2E0A" w:rsidRPr="007427E9" w:rsidRDefault="007427E9" w:rsidP="00BD2E0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EB25494" wp14:editId="68B769F5">
                  <wp:extent cx="8410204" cy="5153025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0819" cy="5153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E0A" w:rsidRPr="00BD2E0A" w:rsidRDefault="00BD2E0A" w:rsidP="00BD2E0A">
      <w:pPr>
        <w:rPr>
          <w:rFonts w:hint="eastAsia"/>
        </w:rPr>
      </w:pPr>
    </w:p>
    <w:p w:rsidR="00EA572B" w:rsidRDefault="007427E9" w:rsidP="007427E9">
      <w:pPr>
        <w:pStyle w:val="2"/>
      </w:pPr>
      <w:r>
        <w:rPr>
          <w:rFonts w:hint="eastAsia"/>
        </w:rPr>
        <w:t>2</w:t>
      </w:r>
      <w:r>
        <w:t>7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t，</w:t>
      </w:r>
      <w:r>
        <w:t>.</w:t>
      </w:r>
      <w:r>
        <w:rPr>
          <w:rFonts w:hint="eastAsia"/>
        </w:rPr>
        <w:t>把这个图层适当放大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427E9" w:rsidTr="007427E9">
        <w:tc>
          <w:tcPr>
            <w:tcW w:w="8296" w:type="dxa"/>
          </w:tcPr>
          <w:p w:rsidR="007427E9" w:rsidRDefault="007427E9" w:rsidP="007427E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F41C415" wp14:editId="2954FDD7">
                  <wp:extent cx="9477375" cy="5534025"/>
                  <wp:effectExtent l="0" t="0" r="9525" b="952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77375" cy="553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27E9" w:rsidRDefault="009A1C86" w:rsidP="009A1C86">
      <w:pPr>
        <w:pStyle w:val="2"/>
      </w:pPr>
      <w:r>
        <w:rPr>
          <w:rFonts w:hint="eastAsia"/>
        </w:rPr>
        <w:t>再添加一点水花素材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A1C86" w:rsidTr="009A1C86">
        <w:tc>
          <w:tcPr>
            <w:tcW w:w="8296" w:type="dxa"/>
          </w:tcPr>
          <w:p w:rsidR="009A1C86" w:rsidRDefault="009A1C86" w:rsidP="009A1C8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B80BE72" wp14:editId="10179680">
                  <wp:extent cx="3324225" cy="4476750"/>
                  <wp:effectExtent l="0" t="0" r="9525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447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9A1C86" w:rsidRPr="009A1C86" w:rsidRDefault="009A1C86" w:rsidP="009A1C86">
      <w:pPr>
        <w:rPr>
          <w:rFonts w:hint="eastAsia"/>
        </w:rPr>
      </w:pPr>
    </w:p>
    <w:p w:rsidR="005E6E94" w:rsidRDefault="005E6E94" w:rsidP="005E6E94"/>
    <w:p w:rsidR="005E6E94" w:rsidRPr="005E6E94" w:rsidRDefault="005E6E94" w:rsidP="005E6E94">
      <w:pPr>
        <w:rPr>
          <w:rFonts w:hint="eastAsia"/>
        </w:rPr>
      </w:pPr>
    </w:p>
    <w:sectPr w:rsidR="005E6E94" w:rsidRPr="005E6E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0B3D"/>
    <w:rsid w:val="002C7A00"/>
    <w:rsid w:val="00330B3D"/>
    <w:rsid w:val="003E14C1"/>
    <w:rsid w:val="0045251B"/>
    <w:rsid w:val="004F2F69"/>
    <w:rsid w:val="0059198A"/>
    <w:rsid w:val="005E6E94"/>
    <w:rsid w:val="00660B1E"/>
    <w:rsid w:val="007427E9"/>
    <w:rsid w:val="009A1C86"/>
    <w:rsid w:val="00BA4D05"/>
    <w:rsid w:val="00BD2E0A"/>
    <w:rsid w:val="00D078FE"/>
    <w:rsid w:val="00EA572B"/>
    <w:rsid w:val="00ED3427"/>
    <w:rsid w:val="00F42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FB663"/>
  <w15:chartTrackingRefBased/>
  <w15:docId w15:val="{F1AB3DED-9734-4677-998A-47B1C52BA4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E6E9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E14C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D2E0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E6E94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5E6E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3E14C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D2E0A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1</Pages>
  <Words>112</Words>
  <Characters>641</Characters>
  <Application>Microsoft Office Word</Application>
  <DocSecurity>0</DocSecurity>
  <Lines>5</Lines>
  <Paragraphs>1</Paragraphs>
  <ScaleCrop>false</ScaleCrop>
  <Company/>
  <LinksUpToDate>false</LinksUpToDate>
  <CharactersWithSpaces>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3</cp:revision>
  <dcterms:created xsi:type="dcterms:W3CDTF">2023-01-26T22:30:00Z</dcterms:created>
  <dcterms:modified xsi:type="dcterms:W3CDTF">2023-01-27T03:08:00Z</dcterms:modified>
</cp:coreProperties>
</file>